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4390" w14:textId="6598A88E" w:rsidR="00774FCC" w:rsidRPr="00A770B5" w:rsidRDefault="00774FCC" w:rsidP="00774FCC">
      <w:pPr>
        <w:spacing w:line="276" w:lineRule="auto"/>
      </w:pPr>
      <w:r w:rsidRPr="00A770B5">
        <w:rPr>
          <w:rFonts w:hint="eastAsia"/>
        </w:rPr>
        <w:t>様式第</w:t>
      </w:r>
      <w:r w:rsidR="00A655D9">
        <w:rPr>
          <w:rFonts w:hint="eastAsia"/>
        </w:rPr>
        <w:t>3</w:t>
      </w:r>
      <w:r w:rsidRPr="00A770B5">
        <w:rPr>
          <w:rFonts w:hint="eastAsia"/>
        </w:rPr>
        <w:t>号（第2条関係）</w:t>
      </w:r>
    </w:p>
    <w:p w14:paraId="6A3AA47B" w14:textId="77777777" w:rsidR="00774FCC" w:rsidRPr="00A770B5" w:rsidRDefault="00774FCC" w:rsidP="00774FCC">
      <w:pPr>
        <w:jc w:val="center"/>
        <w:rPr>
          <w:b/>
          <w:sz w:val="24"/>
        </w:rPr>
      </w:pPr>
      <w:r w:rsidRPr="00A770B5">
        <w:rPr>
          <w:rFonts w:hint="eastAsia"/>
          <w:b/>
          <w:sz w:val="24"/>
        </w:rPr>
        <w:t>建築確認不要証明書交付申請書</w:t>
      </w:r>
    </w:p>
    <w:p w14:paraId="66C4F339" w14:textId="77777777" w:rsidR="00774FCC" w:rsidRPr="00A770B5" w:rsidRDefault="00774FCC" w:rsidP="00774FCC">
      <w:pPr>
        <w:rPr>
          <w:sz w:val="20"/>
        </w:rPr>
      </w:pPr>
      <w:r w:rsidRPr="00A770B5">
        <w:rPr>
          <w:rFonts w:hint="eastAsia"/>
          <w:sz w:val="20"/>
        </w:rPr>
        <w:t xml:space="preserve">　</w:t>
      </w:r>
    </w:p>
    <w:p w14:paraId="2CB3CB2B" w14:textId="77777777" w:rsidR="00774FCC" w:rsidRPr="00A770B5" w:rsidRDefault="00774FCC" w:rsidP="00774FCC">
      <w:r w:rsidRPr="00A770B5">
        <w:rPr>
          <w:rFonts w:hint="eastAsia"/>
        </w:rPr>
        <w:t xml:space="preserve">　福島市長</w:t>
      </w:r>
    </w:p>
    <w:p w14:paraId="0885F4F6" w14:textId="77777777" w:rsidR="00774FCC" w:rsidRPr="00A770B5" w:rsidRDefault="00774FCC" w:rsidP="00774FCC">
      <w:r w:rsidRPr="00A770B5">
        <w:rPr>
          <w:rFonts w:hint="eastAsia"/>
        </w:rPr>
        <w:t xml:space="preserve">　</w:t>
      </w:r>
    </w:p>
    <w:p w14:paraId="161327A9" w14:textId="77777777" w:rsidR="00774FCC" w:rsidRPr="00A770B5" w:rsidRDefault="00774FCC" w:rsidP="008B7E0B">
      <w:pPr>
        <w:spacing w:line="276" w:lineRule="auto"/>
        <w:ind w:leftChars="337" w:left="708" w:rightChars="403" w:right="846" w:firstLineChars="67" w:firstLine="141"/>
      </w:pPr>
      <w:r w:rsidRPr="00A770B5">
        <w:rPr>
          <w:rFonts w:hint="eastAsia"/>
        </w:rPr>
        <w:t>下記のとおり、</w:t>
      </w:r>
      <w:r w:rsidR="008B7E0B" w:rsidRPr="00A770B5">
        <w:rPr>
          <w:rFonts w:hint="eastAsia"/>
        </w:rPr>
        <w:t>建築基準法第6条第1項の規定による建築確認を受ける必要のない建築物である</w:t>
      </w:r>
      <w:r w:rsidRPr="00A770B5">
        <w:rPr>
          <w:rFonts w:hint="eastAsia"/>
        </w:rPr>
        <w:t>証明書の</w:t>
      </w:r>
      <w:r w:rsidRPr="00A770B5">
        <w:t>交付を申請します。</w:t>
      </w:r>
    </w:p>
    <w:p w14:paraId="77E52AE6" w14:textId="77777777" w:rsidR="00774FCC" w:rsidRPr="00A770B5" w:rsidRDefault="00774FCC" w:rsidP="00774FCC">
      <w:pPr>
        <w:ind w:rightChars="336" w:right="706"/>
      </w:pPr>
      <w:r w:rsidRPr="00A770B5">
        <w:rPr>
          <w:rFonts w:hint="eastAsia"/>
        </w:rPr>
        <w:t xml:space="preserve">　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077"/>
        <w:gridCol w:w="1436"/>
        <w:gridCol w:w="730"/>
        <w:gridCol w:w="347"/>
        <w:gridCol w:w="192"/>
        <w:gridCol w:w="2705"/>
      </w:tblGrid>
      <w:tr w:rsidR="00A770B5" w:rsidRPr="00A770B5" w14:paraId="18B429F9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BB5B6" w14:textId="77777777" w:rsidR="00774FCC" w:rsidRPr="00A770B5" w:rsidRDefault="00774FCC" w:rsidP="00444EFF">
            <w:r w:rsidRPr="00A770B5">
              <w:rPr>
                <w:rFonts w:hint="eastAsia"/>
              </w:rPr>
              <w:t>申請年月日</w:t>
            </w:r>
          </w:p>
        </w:tc>
        <w:tc>
          <w:tcPr>
            <w:tcW w:w="6487" w:type="dxa"/>
            <w:gridSpan w:val="6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6E035" w14:textId="77777777" w:rsidR="00774FCC" w:rsidRPr="00A770B5" w:rsidRDefault="00774FCC" w:rsidP="00444EFF">
            <w:r w:rsidRPr="00A770B5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770B5" w:rsidRPr="00A770B5" w14:paraId="145586C2" w14:textId="77777777" w:rsidTr="00444EFF">
        <w:trPr>
          <w:trHeight w:val="397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AEB54" w14:textId="77777777" w:rsidR="00774FCC" w:rsidRPr="00A770B5" w:rsidRDefault="00774FCC" w:rsidP="00444EFF">
            <w:r w:rsidRPr="00A770B5">
              <w:rPr>
                <w:rFonts w:hint="eastAsia"/>
              </w:rPr>
              <w:t>申請者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67E2E65B" w14:textId="77777777" w:rsidR="00774FCC" w:rsidRPr="00A770B5" w:rsidRDefault="00774FCC" w:rsidP="00444EFF">
            <w:r w:rsidRPr="00A770B5">
              <w:rPr>
                <w:rFonts w:hint="eastAsia"/>
              </w:rPr>
              <w:t>住所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C2008" w14:textId="77777777" w:rsidR="00774FCC" w:rsidRPr="00A770B5" w:rsidRDefault="00774FCC" w:rsidP="00444EFF"/>
        </w:tc>
      </w:tr>
      <w:tr w:rsidR="00A770B5" w:rsidRPr="00A770B5" w14:paraId="719CA78C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8EA1" w14:textId="77777777" w:rsidR="00774FCC" w:rsidRPr="00A770B5" w:rsidRDefault="00774FCC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45AF7B46" w14:textId="77777777" w:rsidR="00774FCC" w:rsidRPr="00A770B5" w:rsidRDefault="00774FCC" w:rsidP="00444EFF">
            <w:r w:rsidRPr="00A770B5">
              <w:rPr>
                <w:rFonts w:hint="eastAsia"/>
              </w:rPr>
              <w:t>氏名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8FC86" w14:textId="77777777" w:rsidR="00774FCC" w:rsidRPr="00A770B5" w:rsidRDefault="00774FCC" w:rsidP="00444EFF"/>
        </w:tc>
      </w:tr>
      <w:tr w:rsidR="00A770B5" w:rsidRPr="00A770B5" w14:paraId="5F5FDF16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4A444" w14:textId="77777777" w:rsidR="00774FCC" w:rsidRPr="00A770B5" w:rsidRDefault="00774FCC" w:rsidP="00444EFF"/>
        </w:tc>
        <w:tc>
          <w:tcPr>
            <w:tcW w:w="1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E88A9" w14:textId="77777777" w:rsidR="00774FCC" w:rsidRPr="00A770B5" w:rsidRDefault="00774FCC" w:rsidP="00444EFF">
            <w:r w:rsidRPr="00A770B5">
              <w:rPr>
                <w:rFonts w:hint="eastAsia"/>
              </w:rPr>
              <w:t>電話番号</w:t>
            </w:r>
          </w:p>
        </w:tc>
        <w:tc>
          <w:tcPr>
            <w:tcW w:w="6487" w:type="dxa"/>
            <w:gridSpan w:val="6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DB1EE" w14:textId="77777777" w:rsidR="00774FCC" w:rsidRPr="00A770B5" w:rsidRDefault="00774FCC" w:rsidP="00444EFF"/>
        </w:tc>
      </w:tr>
      <w:tr w:rsidR="00A770B5" w:rsidRPr="00A770B5" w14:paraId="0BE11F7E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E30D8" w14:textId="77777777" w:rsidR="00627F7C" w:rsidRPr="00A770B5" w:rsidRDefault="00627F7C" w:rsidP="00444EFF">
            <w:r w:rsidRPr="00A770B5">
              <w:rPr>
                <w:rFonts w:hint="eastAsia"/>
              </w:rPr>
              <w:t>区分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4D736" w14:textId="77777777" w:rsidR="00627F7C" w:rsidRPr="00A770B5" w:rsidRDefault="00627F7C" w:rsidP="00444EFF">
            <w:r w:rsidRPr="00A770B5">
              <w:rPr>
                <w:rFonts w:hint="eastAsia"/>
              </w:rPr>
              <w:t>□</w:t>
            </w:r>
            <w:r w:rsidRPr="00A770B5">
              <w:t xml:space="preserve"> 建築</w:t>
            </w:r>
            <w:r w:rsidRPr="00A770B5">
              <w:rPr>
                <w:rFonts w:hint="eastAsia"/>
              </w:rPr>
              <w:t>物</w:t>
            </w:r>
          </w:p>
        </w:tc>
      </w:tr>
      <w:tr w:rsidR="00A770B5" w:rsidRPr="00A770B5" w14:paraId="33C83CF1" w14:textId="77777777" w:rsidTr="00444EFF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1D553" w14:textId="77777777" w:rsidR="00774FCC" w:rsidRPr="00A770B5" w:rsidRDefault="00774FCC" w:rsidP="00444EFF">
            <w:r w:rsidRPr="00A770B5">
              <w:rPr>
                <w:rFonts w:hint="eastAsia"/>
              </w:rPr>
              <w:t>建築主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1C5F7" w14:textId="77777777" w:rsidR="00774FCC" w:rsidRPr="00A770B5" w:rsidRDefault="00774FCC" w:rsidP="00444EFF">
            <w:r w:rsidRPr="00A770B5">
              <w:rPr>
                <w:rFonts w:hint="eastAsia"/>
              </w:rPr>
              <w:t>住所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47563" w14:textId="77777777" w:rsidR="00774FCC" w:rsidRPr="00A770B5" w:rsidRDefault="00774FCC" w:rsidP="00444EFF"/>
        </w:tc>
      </w:tr>
      <w:tr w:rsidR="00A770B5" w:rsidRPr="00A770B5" w14:paraId="74EF52A7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6CB8F" w14:textId="77777777" w:rsidR="00774FCC" w:rsidRPr="00A770B5" w:rsidRDefault="00774FCC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024BF6E8" w14:textId="77777777" w:rsidR="00774FCC" w:rsidRPr="00A770B5" w:rsidRDefault="00774FCC" w:rsidP="00444EFF">
            <w:r w:rsidRPr="00A770B5">
              <w:rPr>
                <w:rFonts w:hint="eastAsia"/>
              </w:rPr>
              <w:t>氏名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E079" w14:textId="77777777" w:rsidR="00774FCC" w:rsidRPr="00A770B5" w:rsidRDefault="00774FCC" w:rsidP="00444EFF"/>
        </w:tc>
      </w:tr>
      <w:tr w:rsidR="00A770B5" w:rsidRPr="00A770B5" w14:paraId="1F51495F" w14:textId="77777777" w:rsidTr="00444EFF">
        <w:trPr>
          <w:trHeight w:val="397"/>
          <w:jc w:val="center"/>
        </w:trPr>
        <w:tc>
          <w:tcPr>
            <w:tcW w:w="129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2D991" w14:textId="77777777" w:rsidR="00774FCC" w:rsidRPr="00A770B5" w:rsidRDefault="00774FCC" w:rsidP="00444EFF">
            <w:r w:rsidRPr="00A770B5">
              <w:rPr>
                <w:rFonts w:hint="eastAsia"/>
              </w:rPr>
              <w:t>敷地</w:t>
            </w:r>
          </w:p>
        </w:tc>
        <w:tc>
          <w:tcPr>
            <w:tcW w:w="1290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BA13DC2" w14:textId="77777777" w:rsidR="00774FCC" w:rsidRPr="00A770B5" w:rsidRDefault="00774FCC" w:rsidP="00444EFF">
            <w:r w:rsidRPr="00A770B5">
              <w:rPr>
                <w:rFonts w:hint="eastAsia"/>
              </w:rPr>
              <w:t>地名地番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B0A28" w14:textId="77777777" w:rsidR="00774FCC" w:rsidRPr="00A770B5" w:rsidRDefault="00774FCC" w:rsidP="00444EFF"/>
        </w:tc>
      </w:tr>
      <w:tr w:rsidR="00A770B5" w:rsidRPr="00A770B5" w14:paraId="23200E41" w14:textId="77777777" w:rsidTr="00444EFF">
        <w:trPr>
          <w:trHeight w:val="340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874C4" w14:textId="77777777" w:rsidR="00774FCC" w:rsidRPr="00A770B5" w:rsidRDefault="00774FCC" w:rsidP="00444EFF">
            <w:r w:rsidRPr="00A770B5">
              <w:rPr>
                <w:rFonts w:hint="eastAsia"/>
              </w:rPr>
              <w:t>建築物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04243FF9" w14:textId="77777777" w:rsidR="00774FCC" w:rsidRPr="00A770B5" w:rsidRDefault="00774FCC" w:rsidP="00444EFF">
            <w:r w:rsidRPr="00A770B5">
              <w:rPr>
                <w:rFonts w:hint="eastAsia"/>
              </w:rPr>
              <w:t>主要用途</w:t>
            </w:r>
          </w:p>
        </w:tc>
        <w:tc>
          <w:tcPr>
            <w:tcW w:w="2513" w:type="dxa"/>
            <w:gridSpan w:val="2"/>
            <w:tcMar>
              <w:left w:w="28" w:type="dxa"/>
              <w:right w:w="28" w:type="dxa"/>
            </w:tcMar>
            <w:vAlign w:val="center"/>
          </w:tcPr>
          <w:p w14:paraId="7DB6F2D8" w14:textId="77777777" w:rsidR="00774FCC" w:rsidRPr="00A770B5" w:rsidRDefault="00774FCC" w:rsidP="00444EFF"/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E8F3BEE" w14:textId="77777777" w:rsidR="00774FCC" w:rsidRPr="00A770B5" w:rsidRDefault="00774FCC" w:rsidP="00444EFF">
            <w:r w:rsidRPr="00A770B5">
              <w:rPr>
                <w:rFonts w:hint="eastAsia"/>
              </w:rPr>
              <w:t>工事種別</w:t>
            </w:r>
          </w:p>
        </w:tc>
        <w:tc>
          <w:tcPr>
            <w:tcW w:w="2897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B1638" w14:textId="77777777" w:rsidR="00774FCC" w:rsidRPr="00A770B5" w:rsidRDefault="00774FCC" w:rsidP="00444EFF"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 xml:space="preserve">新築　</w:t>
            </w:r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>増築</w:t>
            </w:r>
          </w:p>
          <w:p w14:paraId="46902674" w14:textId="77777777" w:rsidR="00774FCC" w:rsidRPr="00A770B5" w:rsidRDefault="00774FCC" w:rsidP="00444EFF"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 xml:space="preserve">改築　</w:t>
            </w:r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>その他</w:t>
            </w:r>
            <w:r w:rsidRPr="00A770B5">
              <w:t>(</w:t>
            </w:r>
            <w:r w:rsidRPr="00A770B5">
              <w:rPr>
                <w:rFonts w:hint="eastAsia"/>
              </w:rPr>
              <w:t xml:space="preserve">　　　</w:t>
            </w:r>
            <w:r w:rsidRPr="00A770B5">
              <w:t>)</w:t>
            </w:r>
          </w:p>
        </w:tc>
      </w:tr>
      <w:tr w:rsidR="00A770B5" w:rsidRPr="00A770B5" w14:paraId="0BBB4BEB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F8C7C" w14:textId="77777777" w:rsidR="00627F7C" w:rsidRPr="00A770B5" w:rsidRDefault="00627F7C" w:rsidP="00444EFF"/>
        </w:tc>
        <w:tc>
          <w:tcPr>
            <w:tcW w:w="12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4D45B6" w14:textId="77777777" w:rsidR="00627F7C" w:rsidRPr="00A770B5" w:rsidRDefault="00627F7C" w:rsidP="00444EFF">
            <w:r w:rsidRPr="00A770B5">
              <w:rPr>
                <w:rFonts w:hint="eastAsia"/>
              </w:rPr>
              <w:t>規模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78610F" w14:textId="77777777" w:rsidR="00627F7C" w:rsidRPr="00A770B5" w:rsidRDefault="00627F7C" w:rsidP="00444EFF">
            <w:r w:rsidRPr="00A770B5">
              <w:rPr>
                <w:rFonts w:hint="eastAsia"/>
              </w:rPr>
              <w:t>延べ面積</w:t>
            </w:r>
          </w:p>
        </w:tc>
        <w:tc>
          <w:tcPr>
            <w:tcW w:w="5410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065B9" w14:textId="77777777" w:rsidR="00627F7C" w:rsidRPr="00A770B5" w:rsidRDefault="00627F7C" w:rsidP="00444EFF">
            <w:r w:rsidRPr="00A770B5">
              <w:rPr>
                <w:rFonts w:hint="eastAsia"/>
              </w:rPr>
              <w:t>工事部分の床面積の合計</w:t>
            </w:r>
          </w:p>
        </w:tc>
      </w:tr>
      <w:tr w:rsidR="00A770B5" w:rsidRPr="00A770B5" w14:paraId="3DCC354A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C2474" w14:textId="77777777" w:rsidR="00627F7C" w:rsidRPr="00A770B5" w:rsidRDefault="00627F7C" w:rsidP="00444EFF"/>
        </w:tc>
        <w:tc>
          <w:tcPr>
            <w:tcW w:w="1290" w:type="dxa"/>
            <w:vMerge/>
            <w:tcMar>
              <w:left w:w="28" w:type="dxa"/>
              <w:right w:w="28" w:type="dxa"/>
            </w:tcMar>
            <w:vAlign w:val="center"/>
          </w:tcPr>
          <w:p w14:paraId="08EF44D2" w14:textId="77777777" w:rsidR="00627F7C" w:rsidRPr="00A770B5" w:rsidRDefault="00627F7C" w:rsidP="00444EFF"/>
        </w:tc>
        <w:tc>
          <w:tcPr>
            <w:tcW w:w="1077" w:type="dxa"/>
            <w:vMerge/>
            <w:tcMar>
              <w:left w:w="28" w:type="dxa"/>
              <w:right w:w="28" w:type="dxa"/>
            </w:tcMar>
            <w:vAlign w:val="center"/>
          </w:tcPr>
          <w:p w14:paraId="5E2FD520" w14:textId="77777777" w:rsidR="00627F7C" w:rsidRPr="00A770B5" w:rsidRDefault="00627F7C" w:rsidP="00444EFF"/>
        </w:tc>
        <w:tc>
          <w:tcPr>
            <w:tcW w:w="5410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0063D" w14:textId="77777777" w:rsidR="00627F7C" w:rsidRPr="00A770B5" w:rsidRDefault="00627F7C" w:rsidP="00444EFF">
            <w:pPr>
              <w:jc w:val="right"/>
            </w:pPr>
            <w:r w:rsidRPr="00A770B5">
              <w:rPr>
                <w:rFonts w:hint="eastAsia"/>
              </w:rPr>
              <w:t>㎡</w:t>
            </w:r>
          </w:p>
        </w:tc>
      </w:tr>
      <w:tr w:rsidR="00A770B5" w:rsidRPr="00A770B5" w14:paraId="5AF6AA61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53DB5" w14:textId="77777777" w:rsidR="00774FCC" w:rsidRPr="00A770B5" w:rsidRDefault="00774FCC" w:rsidP="00444EFF"/>
        </w:tc>
        <w:tc>
          <w:tcPr>
            <w:tcW w:w="1290" w:type="dxa"/>
            <w:vMerge/>
            <w:tcMar>
              <w:left w:w="28" w:type="dxa"/>
              <w:right w:w="28" w:type="dxa"/>
            </w:tcMar>
            <w:vAlign w:val="center"/>
          </w:tcPr>
          <w:p w14:paraId="55BD4330" w14:textId="77777777" w:rsidR="00774FCC" w:rsidRPr="00A770B5" w:rsidRDefault="00774FCC" w:rsidP="00444EFF"/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58C75AA2" w14:textId="77777777" w:rsidR="00774FCC" w:rsidRPr="00A770B5" w:rsidRDefault="00774FCC" w:rsidP="00444EFF">
            <w:r w:rsidRPr="00A770B5">
              <w:rPr>
                <w:rFonts w:hint="eastAsia"/>
              </w:rPr>
              <w:t>階数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CDCA7" w14:textId="77777777" w:rsidR="00774FCC" w:rsidRPr="00A770B5" w:rsidRDefault="00774FCC" w:rsidP="00444EFF">
            <w:r w:rsidRPr="00A770B5">
              <w:rPr>
                <w:rFonts w:hint="eastAsia"/>
              </w:rPr>
              <w:t>地上（　　　　　　　　）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9F0C7" w14:textId="77777777" w:rsidR="00774FCC" w:rsidRPr="00A770B5" w:rsidRDefault="00774FCC" w:rsidP="00444EFF">
            <w:r w:rsidRPr="00A770B5">
              <w:rPr>
                <w:rFonts w:hint="eastAsia"/>
              </w:rPr>
              <w:t>地下（　　　　　　　　）</w:t>
            </w:r>
          </w:p>
        </w:tc>
      </w:tr>
      <w:tr w:rsidR="00A770B5" w:rsidRPr="00A770B5" w14:paraId="556D2EAE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2BE5" w14:textId="77777777" w:rsidR="00774FCC" w:rsidRPr="00A770B5" w:rsidRDefault="00774FCC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62E7D62B" w14:textId="77777777" w:rsidR="00774FCC" w:rsidRPr="00A770B5" w:rsidRDefault="00774FCC" w:rsidP="00444EFF">
            <w:r w:rsidRPr="00A770B5">
              <w:rPr>
                <w:rFonts w:hint="eastAsia"/>
              </w:rPr>
              <w:t>構造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011A0" w14:textId="77777777" w:rsidR="00774FCC" w:rsidRPr="00A770B5" w:rsidRDefault="00774FCC" w:rsidP="00444EFF">
            <w:r w:rsidRPr="00A770B5">
              <w:rPr>
                <w:rFonts w:hint="eastAsia"/>
              </w:rPr>
              <w:t>□ 木造　□ 鉄骨造　□ 鉄筋コンクリート造</w:t>
            </w:r>
          </w:p>
          <w:p w14:paraId="4A811771" w14:textId="77777777" w:rsidR="00774FCC" w:rsidRPr="00A770B5" w:rsidRDefault="00774FCC" w:rsidP="00444EFF">
            <w:r w:rsidRPr="00A770B5">
              <w:rPr>
                <w:rFonts w:hint="eastAsia"/>
              </w:rPr>
              <w:t>□ その他</w:t>
            </w:r>
            <w:r w:rsidRPr="00A770B5">
              <w:t>(</w:t>
            </w:r>
            <w:r w:rsidRPr="00A770B5">
              <w:rPr>
                <w:rFonts w:hint="eastAsia"/>
              </w:rPr>
              <w:t xml:space="preserve">　　　　　　　　　　　　　　　　　　　　　　　</w:t>
            </w:r>
            <w:r w:rsidRPr="00A770B5">
              <w:t>)</w:t>
            </w:r>
          </w:p>
        </w:tc>
      </w:tr>
      <w:tr w:rsidR="00A770B5" w:rsidRPr="00A770B5" w14:paraId="50D87CF9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4A0E0" w14:textId="77777777" w:rsidR="003A13F5" w:rsidRPr="00A770B5" w:rsidRDefault="003A13F5" w:rsidP="00444EFF">
            <w:r w:rsidRPr="00A770B5">
              <w:rPr>
                <w:rFonts w:hint="eastAsia"/>
              </w:rPr>
              <w:t>交付の目的</w:t>
            </w:r>
          </w:p>
        </w:tc>
        <w:tc>
          <w:tcPr>
            <w:tcW w:w="3243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BC9F25" w14:textId="77777777" w:rsidR="003A13F5" w:rsidRPr="00A770B5" w:rsidRDefault="003A13F5" w:rsidP="00444EFF">
            <w:r w:rsidRPr="00A770B5">
              <w:rPr>
                <w:rFonts w:hint="eastAsia"/>
              </w:rPr>
              <w:t>□ 不動産売買、鑑定等調査</w:t>
            </w:r>
          </w:p>
        </w:tc>
        <w:tc>
          <w:tcPr>
            <w:tcW w:w="3244" w:type="dxa"/>
            <w:gridSpan w:val="3"/>
            <w:tcBorders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22C40" w14:textId="77777777" w:rsidR="003A13F5" w:rsidRPr="00A770B5" w:rsidRDefault="003A13F5" w:rsidP="00444EFF">
            <w:r w:rsidRPr="00A770B5">
              <w:rPr>
                <w:rFonts w:hint="eastAsia"/>
              </w:rPr>
              <w:t>□ 建築確認申請等事前調査</w:t>
            </w:r>
          </w:p>
        </w:tc>
      </w:tr>
      <w:tr w:rsidR="00A770B5" w:rsidRPr="00A770B5" w14:paraId="087BF9B5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F419D" w14:textId="77777777" w:rsidR="003A13F5" w:rsidRPr="00A770B5" w:rsidRDefault="003A13F5" w:rsidP="00444EFF"/>
        </w:tc>
        <w:tc>
          <w:tcPr>
            <w:tcW w:w="324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C4DFC1" w14:textId="77777777" w:rsidR="003A13F5" w:rsidRPr="00A770B5" w:rsidRDefault="003A13F5" w:rsidP="00444EFF">
            <w:r w:rsidRPr="00A770B5">
              <w:rPr>
                <w:rFonts w:hint="eastAsia"/>
              </w:rPr>
              <w:t>□ 金融機関等融資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8C009" w14:textId="77777777" w:rsidR="003A13F5" w:rsidRPr="00A770B5" w:rsidRDefault="003A13F5" w:rsidP="00444EFF">
            <w:r w:rsidRPr="00A770B5">
              <w:rPr>
                <w:rFonts w:hint="eastAsia"/>
              </w:rPr>
              <w:t>□ 道路幅員、境界等確認</w:t>
            </w:r>
          </w:p>
        </w:tc>
      </w:tr>
      <w:tr w:rsidR="00A770B5" w:rsidRPr="00A770B5" w14:paraId="45201507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73F77" w14:textId="77777777" w:rsidR="003A13F5" w:rsidRPr="00A770B5" w:rsidRDefault="003A13F5" w:rsidP="00444EFF"/>
        </w:tc>
        <w:tc>
          <w:tcPr>
            <w:tcW w:w="324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BA803C" w14:textId="77777777" w:rsidR="003A13F5" w:rsidRPr="00A770B5" w:rsidRDefault="003A13F5" w:rsidP="00444EFF">
            <w:r w:rsidRPr="00A770B5">
              <w:rPr>
                <w:rFonts w:hint="eastAsia"/>
              </w:rPr>
              <w:t>□ 統計等調査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66CFE" w14:textId="77777777" w:rsidR="003A13F5" w:rsidRPr="00A770B5" w:rsidRDefault="003A13F5" w:rsidP="00444EFF">
            <w:r w:rsidRPr="00A770B5">
              <w:rPr>
                <w:rFonts w:hint="eastAsia"/>
              </w:rPr>
              <w:t>□ 測量、登記等のための調査</w:t>
            </w:r>
          </w:p>
        </w:tc>
      </w:tr>
      <w:tr w:rsidR="00A770B5" w:rsidRPr="00A770B5" w14:paraId="23843403" w14:textId="77777777" w:rsidTr="00CE5F62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95B1" w14:textId="77777777" w:rsidR="003A13F5" w:rsidRPr="00A770B5" w:rsidRDefault="003A13F5" w:rsidP="00444EFF"/>
        </w:tc>
        <w:tc>
          <w:tcPr>
            <w:tcW w:w="6487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29393" w14:textId="77777777" w:rsidR="003A13F5" w:rsidRPr="00A770B5" w:rsidRDefault="003A13F5" w:rsidP="00444EFF">
            <w:r w:rsidRPr="00A770B5">
              <w:rPr>
                <w:rFonts w:hint="eastAsia"/>
              </w:rPr>
              <w:t>□ その他（　　　　　　　　　　　　　　　　　　　　　　　）</w:t>
            </w:r>
          </w:p>
        </w:tc>
      </w:tr>
      <w:tr w:rsidR="00A770B5" w:rsidRPr="00A770B5" w14:paraId="30055D13" w14:textId="77777777" w:rsidTr="00CE5F62">
        <w:trPr>
          <w:trHeight w:val="397"/>
          <w:jc w:val="center"/>
        </w:trPr>
        <w:tc>
          <w:tcPr>
            <w:tcW w:w="9067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CC271E" w14:textId="77777777" w:rsidR="00774FCC" w:rsidRPr="00A770B5" w:rsidRDefault="00774FCC" w:rsidP="00444EFF">
            <w:r w:rsidRPr="00A770B5">
              <w:rPr>
                <w:rFonts w:hint="eastAsia"/>
              </w:rPr>
              <w:t xml:space="preserve">　　上記のとおり、相違ないことを証明します。</w:t>
            </w:r>
          </w:p>
        </w:tc>
      </w:tr>
      <w:tr w:rsidR="00A770B5" w:rsidRPr="00A770B5" w14:paraId="518115AF" w14:textId="77777777" w:rsidTr="00CE5F62">
        <w:trPr>
          <w:trHeight w:val="34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07E10" w14:textId="77777777" w:rsidR="00774FCC" w:rsidRPr="00A770B5" w:rsidRDefault="00774FCC" w:rsidP="00444EFF">
            <w:pPr>
              <w:ind w:leftChars="3090" w:left="6489"/>
              <w:jc w:val="left"/>
            </w:pPr>
            <w:r w:rsidRPr="00A770B5">
              <w:rPr>
                <w:rFonts w:hint="eastAsia"/>
              </w:rPr>
              <w:t xml:space="preserve">第　　　　　　</w:t>
            </w:r>
            <w:r w:rsidRPr="00A770B5">
              <w:t>号</w:t>
            </w:r>
            <w:r w:rsidRPr="00A770B5">
              <w:rPr>
                <w:rFonts w:hint="eastAsia"/>
              </w:rPr>
              <w:t xml:space="preserve">　　</w:t>
            </w:r>
          </w:p>
        </w:tc>
      </w:tr>
      <w:tr w:rsidR="00A770B5" w:rsidRPr="00A770B5" w14:paraId="3EC3CC99" w14:textId="77777777" w:rsidTr="00CE5F62">
        <w:trPr>
          <w:trHeight w:val="34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9CDAA" w14:textId="77777777" w:rsidR="00774FCC" w:rsidRPr="00A770B5" w:rsidRDefault="00774FCC" w:rsidP="00444EFF">
            <w:r w:rsidRPr="00A770B5">
              <w:rPr>
                <w:rFonts w:hint="eastAsia"/>
              </w:rPr>
              <w:t xml:space="preserve">　　　　　　　　　</w:t>
            </w:r>
            <w:r w:rsidRPr="00A770B5">
              <w:t>年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月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日</w:t>
            </w:r>
          </w:p>
        </w:tc>
      </w:tr>
      <w:tr w:rsidR="00A770B5" w:rsidRPr="00A770B5" w14:paraId="4EC42601" w14:textId="77777777" w:rsidTr="00ED0F89">
        <w:trPr>
          <w:trHeight w:val="85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CDB40" w14:textId="77777777" w:rsidR="00774FCC" w:rsidRPr="00A770B5" w:rsidRDefault="00774FCC" w:rsidP="00444EFF">
            <w:pPr>
              <w:ind w:leftChars="1943" w:left="4080"/>
            </w:pPr>
            <w:r w:rsidRPr="00A770B5">
              <w:rPr>
                <w:rFonts w:hint="eastAsia"/>
              </w:rPr>
              <w:t xml:space="preserve">福島市長　　　　　　　　　　　　　　</w:t>
            </w:r>
            <w:r w:rsidRPr="00A770B5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77B39577" w14:textId="4EAF7485" w:rsidR="003A13F5" w:rsidRPr="00A770B5" w:rsidRDefault="00774FCC" w:rsidP="00AE6AE9">
      <w:pPr>
        <w:rPr>
          <w:rFonts w:cs="Times New Roman"/>
          <w:kern w:val="0"/>
          <w:sz w:val="2"/>
          <w:szCs w:val="21"/>
        </w:rPr>
      </w:pPr>
      <w:r w:rsidRPr="00A770B5">
        <w:rPr>
          <w:rFonts w:hint="eastAsia"/>
          <w:sz w:val="18"/>
        </w:rPr>
        <w:t xml:space="preserve">　　　</w:t>
      </w:r>
      <w:r w:rsidRPr="00A770B5">
        <w:rPr>
          <w:sz w:val="18"/>
        </w:rPr>
        <w:t>該当するものの□内に</w:t>
      </w:r>
      <w:r w:rsidRPr="00A770B5">
        <w:rPr>
          <w:rFonts w:hint="eastAsia"/>
          <w:sz w:val="18"/>
        </w:rPr>
        <w:t>、</w:t>
      </w:r>
      <w:r w:rsidRPr="00A770B5">
        <w:rPr>
          <w:sz w:val="18"/>
        </w:rPr>
        <w:t>レ印を記入してください。</w:t>
      </w:r>
      <w:bookmarkStart w:id="0" w:name="_GoBack"/>
      <w:bookmarkEnd w:id="0"/>
    </w:p>
    <w:sectPr w:rsidR="003A13F5" w:rsidRPr="00A770B5" w:rsidSect="00AE6AE9">
      <w:pgSz w:w="11906" w:h="16838" w:code="9"/>
      <w:pgMar w:top="1701" w:right="1418" w:bottom="851" w:left="1418" w:header="1247" w:footer="113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1485" w14:textId="77777777" w:rsidR="00DB64C7" w:rsidRDefault="00DB64C7" w:rsidP="0051289C">
      <w:r>
        <w:separator/>
      </w:r>
    </w:p>
  </w:endnote>
  <w:endnote w:type="continuationSeparator" w:id="0">
    <w:p w14:paraId="732AD723" w14:textId="77777777" w:rsidR="00DB64C7" w:rsidRDefault="00DB64C7" w:rsidP="005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DB62" w14:textId="77777777" w:rsidR="00DB64C7" w:rsidRDefault="00DB64C7" w:rsidP="0051289C">
      <w:r>
        <w:separator/>
      </w:r>
    </w:p>
  </w:footnote>
  <w:footnote w:type="continuationSeparator" w:id="0">
    <w:p w14:paraId="3E126A3D" w14:textId="77777777" w:rsidR="00DB64C7" w:rsidRDefault="00DB64C7" w:rsidP="0051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C0D7A"/>
    <w:multiLevelType w:val="singleLevel"/>
    <w:tmpl w:val="518CC15C"/>
    <w:lvl w:ilvl="0">
      <w:start w:val="4"/>
      <w:numFmt w:val="bullet"/>
      <w:lvlText w:val="＊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E"/>
    <w:rsid w:val="00002F0A"/>
    <w:rsid w:val="00006844"/>
    <w:rsid w:val="000145F5"/>
    <w:rsid w:val="000158EE"/>
    <w:rsid w:val="00044B8A"/>
    <w:rsid w:val="000A5BF0"/>
    <w:rsid w:val="000B1CB7"/>
    <w:rsid w:val="000B4931"/>
    <w:rsid w:val="000E1222"/>
    <w:rsid w:val="000E1863"/>
    <w:rsid w:val="000F51F4"/>
    <w:rsid w:val="00101010"/>
    <w:rsid w:val="001114F4"/>
    <w:rsid w:val="001154DC"/>
    <w:rsid w:val="00150C39"/>
    <w:rsid w:val="00151A16"/>
    <w:rsid w:val="001640A6"/>
    <w:rsid w:val="00191620"/>
    <w:rsid w:val="001962E4"/>
    <w:rsid w:val="001A46AF"/>
    <w:rsid w:val="001B45E9"/>
    <w:rsid w:val="001F5140"/>
    <w:rsid w:val="0020334B"/>
    <w:rsid w:val="0021179F"/>
    <w:rsid w:val="00213B77"/>
    <w:rsid w:val="00232613"/>
    <w:rsid w:val="002353EC"/>
    <w:rsid w:val="0024338A"/>
    <w:rsid w:val="0024377C"/>
    <w:rsid w:val="0026175E"/>
    <w:rsid w:val="00274EF3"/>
    <w:rsid w:val="00281B8B"/>
    <w:rsid w:val="00291D51"/>
    <w:rsid w:val="002B49F9"/>
    <w:rsid w:val="002C0004"/>
    <w:rsid w:val="002E623D"/>
    <w:rsid w:val="003003F6"/>
    <w:rsid w:val="00313F70"/>
    <w:rsid w:val="00373066"/>
    <w:rsid w:val="00382124"/>
    <w:rsid w:val="00386D29"/>
    <w:rsid w:val="00387EE6"/>
    <w:rsid w:val="003A13F5"/>
    <w:rsid w:val="003D5BB9"/>
    <w:rsid w:val="003F1529"/>
    <w:rsid w:val="0040280B"/>
    <w:rsid w:val="00423CEB"/>
    <w:rsid w:val="00444EFF"/>
    <w:rsid w:val="004501BE"/>
    <w:rsid w:val="004518E2"/>
    <w:rsid w:val="00481534"/>
    <w:rsid w:val="00483A0C"/>
    <w:rsid w:val="004C3D41"/>
    <w:rsid w:val="004D0C2D"/>
    <w:rsid w:val="004D56B4"/>
    <w:rsid w:val="004E3B54"/>
    <w:rsid w:val="00500992"/>
    <w:rsid w:val="0051289C"/>
    <w:rsid w:val="00535FF0"/>
    <w:rsid w:val="00582AEE"/>
    <w:rsid w:val="005A5482"/>
    <w:rsid w:val="005C7FDA"/>
    <w:rsid w:val="005D44AF"/>
    <w:rsid w:val="00613D53"/>
    <w:rsid w:val="00614617"/>
    <w:rsid w:val="00627F61"/>
    <w:rsid w:val="00627F7C"/>
    <w:rsid w:val="00631DD4"/>
    <w:rsid w:val="0063233C"/>
    <w:rsid w:val="006443F1"/>
    <w:rsid w:val="006506D7"/>
    <w:rsid w:val="0067489C"/>
    <w:rsid w:val="006832FF"/>
    <w:rsid w:val="006D0E0D"/>
    <w:rsid w:val="006D1EE6"/>
    <w:rsid w:val="006E123E"/>
    <w:rsid w:val="0071015C"/>
    <w:rsid w:val="007403CB"/>
    <w:rsid w:val="00774FCC"/>
    <w:rsid w:val="007817F8"/>
    <w:rsid w:val="00782213"/>
    <w:rsid w:val="007B44D5"/>
    <w:rsid w:val="00820458"/>
    <w:rsid w:val="00856A98"/>
    <w:rsid w:val="0086438C"/>
    <w:rsid w:val="00866F41"/>
    <w:rsid w:val="00876657"/>
    <w:rsid w:val="00892D14"/>
    <w:rsid w:val="008B7E0B"/>
    <w:rsid w:val="008D490C"/>
    <w:rsid w:val="008E20F8"/>
    <w:rsid w:val="008F2F35"/>
    <w:rsid w:val="008F6F47"/>
    <w:rsid w:val="00935F2E"/>
    <w:rsid w:val="00944195"/>
    <w:rsid w:val="00953DE0"/>
    <w:rsid w:val="00960F47"/>
    <w:rsid w:val="009C16D9"/>
    <w:rsid w:val="009E4E53"/>
    <w:rsid w:val="009F6A83"/>
    <w:rsid w:val="00A0717C"/>
    <w:rsid w:val="00A1116E"/>
    <w:rsid w:val="00A474F1"/>
    <w:rsid w:val="00A62AB5"/>
    <w:rsid w:val="00A63043"/>
    <w:rsid w:val="00A655D9"/>
    <w:rsid w:val="00A66AB6"/>
    <w:rsid w:val="00A72889"/>
    <w:rsid w:val="00A770B5"/>
    <w:rsid w:val="00AD11E8"/>
    <w:rsid w:val="00AE6AE9"/>
    <w:rsid w:val="00B0078F"/>
    <w:rsid w:val="00B01500"/>
    <w:rsid w:val="00B05134"/>
    <w:rsid w:val="00B36A6D"/>
    <w:rsid w:val="00B55EE4"/>
    <w:rsid w:val="00B6345D"/>
    <w:rsid w:val="00B6496F"/>
    <w:rsid w:val="00B92C63"/>
    <w:rsid w:val="00BB67C3"/>
    <w:rsid w:val="00BC3C5C"/>
    <w:rsid w:val="00BC7DDB"/>
    <w:rsid w:val="00BF21E0"/>
    <w:rsid w:val="00C35AA3"/>
    <w:rsid w:val="00C46B99"/>
    <w:rsid w:val="00C6669C"/>
    <w:rsid w:val="00C861A0"/>
    <w:rsid w:val="00CB2B32"/>
    <w:rsid w:val="00CE1AA7"/>
    <w:rsid w:val="00CE5F62"/>
    <w:rsid w:val="00CF2E6D"/>
    <w:rsid w:val="00D15F90"/>
    <w:rsid w:val="00D21F93"/>
    <w:rsid w:val="00D35556"/>
    <w:rsid w:val="00D41AAA"/>
    <w:rsid w:val="00D62F29"/>
    <w:rsid w:val="00DA4EA5"/>
    <w:rsid w:val="00DB64C7"/>
    <w:rsid w:val="00DF5B49"/>
    <w:rsid w:val="00E15FDC"/>
    <w:rsid w:val="00E33A77"/>
    <w:rsid w:val="00EA4D2F"/>
    <w:rsid w:val="00EA5FCA"/>
    <w:rsid w:val="00EB4A33"/>
    <w:rsid w:val="00EB73E6"/>
    <w:rsid w:val="00EC6D7D"/>
    <w:rsid w:val="00ED0F89"/>
    <w:rsid w:val="00EE74CA"/>
    <w:rsid w:val="00F26042"/>
    <w:rsid w:val="00F717EA"/>
    <w:rsid w:val="00F770B4"/>
    <w:rsid w:val="00F8147C"/>
    <w:rsid w:val="00FD6D50"/>
    <w:rsid w:val="00FD7588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3AFD"/>
  <w15:chartTrackingRefBased/>
  <w15:docId w15:val="{F9C3B3D9-AC88-448C-B799-B2C6919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89C"/>
  </w:style>
  <w:style w:type="paragraph" w:styleId="a6">
    <w:name w:val="footer"/>
    <w:basedOn w:val="a"/>
    <w:link w:val="a7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89C"/>
  </w:style>
  <w:style w:type="paragraph" w:styleId="a8">
    <w:name w:val="Balloon Text"/>
    <w:basedOn w:val="a"/>
    <w:link w:val="a9"/>
    <w:uiPriority w:val="99"/>
    <w:semiHidden/>
    <w:unhideWhenUsed/>
    <w:rsid w:val="000B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0930-DDCD-488B-86D8-6DE88C81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4798</cp:lastModifiedBy>
  <cp:revision>3</cp:revision>
  <cp:lastPrinted>2023-10-23T06:21:00Z</cp:lastPrinted>
  <dcterms:created xsi:type="dcterms:W3CDTF">2023-11-02T04:43:00Z</dcterms:created>
  <dcterms:modified xsi:type="dcterms:W3CDTF">2023-11-02T04:44:00Z</dcterms:modified>
</cp:coreProperties>
</file>